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05550" w14:textId="1F273F65" w:rsidR="00091052" w:rsidRDefault="00091052">
      <w:r>
        <w:t>Belle Logo</w:t>
      </w:r>
    </w:p>
    <w:p w14:paraId="33B4DACD" w14:textId="3FB7B678" w:rsidR="00880591" w:rsidRDefault="00091052">
      <w:r>
        <w:t>Presents</w:t>
      </w:r>
    </w:p>
    <w:p w14:paraId="05DFFCF4" w14:textId="28DA79C5" w:rsidR="00091052" w:rsidRDefault="00091052">
      <w:r>
        <w:t>Welcome to the Jungle</w:t>
      </w:r>
    </w:p>
    <w:p w14:paraId="607E51C8" w14:textId="110C550A" w:rsidR="00091052" w:rsidRDefault="00091052">
      <w:r>
        <w:t>HVCC Ladies Member</w:t>
      </w:r>
      <w:r w:rsidR="00D067EA">
        <w:t>/Guest Invitational</w:t>
      </w:r>
    </w:p>
    <w:p w14:paraId="21270C65" w14:textId="53F4C478" w:rsidR="00D067EA" w:rsidRDefault="00D067EA">
      <w:r>
        <w:t>July 27-29, 2022</w:t>
      </w:r>
    </w:p>
    <w:p w14:paraId="702210B3" w14:textId="63E610E2" w:rsidR="00D067EA" w:rsidRDefault="00D067EA">
      <w:r>
        <w:t>Early Bird Registration for $500 per team is open until June 15, 2022</w:t>
      </w:r>
    </w:p>
    <w:p w14:paraId="0C22ACF6" w14:textId="4C515520" w:rsidR="00D067EA" w:rsidRDefault="00D067EA">
      <w:r>
        <w:t>$550.00 after</w:t>
      </w:r>
    </w:p>
    <w:p w14:paraId="673B8FE7" w14:textId="2A1607B9" w:rsidR="00D067EA" w:rsidRDefault="00D067EA">
      <w:r>
        <w:t>For additional details please see FORTEES</w:t>
      </w:r>
    </w:p>
    <w:p w14:paraId="59DE8DE1" w14:textId="2437D1CE" w:rsidR="00D067EA" w:rsidRDefault="00D067EA">
      <w:r>
        <w:t>*Must have a current USGA Handicap and be a primary member, spouse or significant other on record with HVCC to be eligible to play</w:t>
      </w:r>
    </w:p>
    <w:p w14:paraId="0C789C03" w14:textId="43878AA3" w:rsidR="00D067EA" w:rsidRDefault="00D067EA">
      <w:r>
        <w:t>If you have any questions, please contact Aubrey Wheat or Michelyn Farnsworth</w:t>
      </w:r>
    </w:p>
    <w:sectPr w:rsidR="00D067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052"/>
    <w:rsid w:val="00091052"/>
    <w:rsid w:val="00C255E0"/>
    <w:rsid w:val="00D067EA"/>
    <w:rsid w:val="00DF31CC"/>
    <w:rsid w:val="00EF5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7BA362"/>
  <w15:chartTrackingRefBased/>
  <w15:docId w15:val="{3AC39CB0-5C8C-9D4C-8AB0-F8007006A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Michelyn Farnsworth</dc:creator>
  <cp:keywords/>
  <dc:description/>
  <cp:lastModifiedBy>Michelyn Farnsworth</cp:lastModifiedBy>
  <cp:revision>1</cp:revision>
  <dcterms:created xsi:type="dcterms:W3CDTF">2022-05-22T00:49:00Z</dcterms:created>
  <dcterms:modified xsi:type="dcterms:W3CDTF">2022-05-22T01:00:00Z</dcterms:modified>
</cp:coreProperties>
</file>